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1168" w:type="dxa"/>
        <w:tblLook w:val="04A0" w:firstRow="1" w:lastRow="0" w:firstColumn="1" w:lastColumn="0" w:noHBand="0" w:noVBand="1"/>
      </w:tblPr>
      <w:tblGrid>
        <w:gridCol w:w="2835"/>
        <w:gridCol w:w="2503"/>
        <w:gridCol w:w="1617"/>
        <w:gridCol w:w="1553"/>
        <w:gridCol w:w="1982"/>
      </w:tblGrid>
      <w:tr w:rsidR="00897693" w:rsidRPr="00897693" w:rsidTr="00897693">
        <w:trPr>
          <w:trHeight w:val="40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Вакансии на промышленные предприятия города Кургана и Курганской области</w:t>
            </w:r>
          </w:p>
        </w:tc>
      </w:tr>
      <w:tr w:rsidR="00897693" w:rsidRPr="00897693" w:rsidTr="00897693">
        <w:trPr>
          <w:trHeight w:val="7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ind w:left="-2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Вакансия 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Предприятие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вакансий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Заработная плата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 для справок</w:t>
            </w:r>
          </w:p>
        </w:tc>
      </w:tr>
      <w:tr w:rsidR="00897693" w:rsidRPr="00897693" w:rsidTr="00897693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Оператор станков с ЧПУ</w:t>
            </w:r>
          </w:p>
        </w:tc>
        <w:tc>
          <w:tcPr>
            <w:tcW w:w="2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ПАО "Курганмашзавод"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кадров</w:t>
            </w: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8 (3522) 471-275, </w:t>
            </w: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8 (3522) 471-907</w:t>
            </w:r>
          </w:p>
        </w:tc>
      </w:tr>
      <w:tr w:rsidR="00897693" w:rsidRPr="00897693" w:rsidTr="00897693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Контрлер станочных и слесарных работ</w:t>
            </w:r>
          </w:p>
        </w:tc>
        <w:tc>
          <w:tcPr>
            <w:tcW w:w="2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97693" w:rsidRPr="00897693" w:rsidTr="00897693">
        <w:trPr>
          <w:trHeight w:val="7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Слесарь механосборочных работ (мср)</w:t>
            </w:r>
          </w:p>
        </w:tc>
        <w:tc>
          <w:tcPr>
            <w:tcW w:w="2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97693" w:rsidRPr="00897693" w:rsidTr="00897693">
        <w:trPr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 производства</w:t>
            </w:r>
          </w:p>
        </w:tc>
        <w:tc>
          <w:tcPr>
            <w:tcW w:w="2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ОАО "Синтез"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30 000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(3522) 488246,</w:t>
            </w: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(3522) 488611</w:t>
            </w:r>
          </w:p>
        </w:tc>
      </w:tr>
      <w:tr w:rsidR="00897693" w:rsidRPr="00897693" w:rsidTr="00897693">
        <w:trPr>
          <w:trHeight w:val="375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Дозировщик мед. препаратов, </w:t>
            </w: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машинист-таблетировщик, просмотрщик продукции мед. Назначения, </w:t>
            </w: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Аппаратчик приготовления стерильных растворов</w:t>
            </w:r>
          </w:p>
        </w:tc>
        <w:tc>
          <w:tcPr>
            <w:tcW w:w="2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25 000</w:t>
            </w: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7693" w:rsidRPr="00897693" w:rsidTr="00897693">
        <w:trPr>
          <w:trHeight w:val="2220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7693" w:rsidRPr="00897693" w:rsidTr="00897693">
        <w:trPr>
          <w:trHeight w:val="22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Слесарь-ремонтник </w:t>
            </w:r>
          </w:p>
        </w:tc>
        <w:tc>
          <w:tcPr>
            <w:tcW w:w="25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«Велфарм»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25 000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 Владимировна</w:t>
            </w: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8 (3522) 48-60-00 </w:t>
            </w: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доб. 472</w:t>
            </w:r>
          </w:p>
        </w:tc>
      </w:tr>
      <w:tr w:rsidR="00897693" w:rsidRPr="00897693" w:rsidTr="00897693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по регистрации лекарственных средств</w:t>
            </w:r>
          </w:p>
        </w:tc>
        <w:tc>
          <w:tcPr>
            <w:tcW w:w="2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25 000</w:t>
            </w: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7693" w:rsidRPr="00897693" w:rsidTr="00897693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</w:t>
            </w:r>
          </w:p>
        </w:tc>
        <w:tc>
          <w:tcPr>
            <w:tcW w:w="2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30 000</w:t>
            </w: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7693" w:rsidRPr="00897693" w:rsidTr="00897693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4" w:history="1">
              <w:r w:rsidRPr="0089769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Слесарь КИПиА</w:t>
              </w:r>
            </w:hyperlink>
          </w:p>
        </w:tc>
        <w:tc>
          <w:tcPr>
            <w:tcW w:w="2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28 000-</w:t>
            </w: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33 000</w:t>
            </w: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7693" w:rsidRPr="00897693" w:rsidTr="00897693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Слесарь КИПиА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"Агрофирма Боровская"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35 000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Ольга Сергеевна Пузырева </w:t>
            </w: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8 (3522)48-28-33</w:t>
            </w:r>
          </w:p>
        </w:tc>
      </w:tr>
      <w:tr w:rsidR="00897693" w:rsidRPr="00897693" w:rsidTr="00897693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Электрики </w:t>
            </w: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30 000</w:t>
            </w: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7693" w:rsidRPr="00897693" w:rsidTr="00897693">
        <w:trPr>
          <w:trHeight w:val="7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Слесарь по сборке металлоконструкций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ЗАО "Курганстальмост"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45 000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Мезенцева Анна Ивановна </w:t>
            </w: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8 (3522)47-80-29</w:t>
            </w: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8-909-149-39-84</w:t>
            </w:r>
          </w:p>
        </w:tc>
      </w:tr>
      <w:tr w:rsidR="00897693" w:rsidRPr="00897693" w:rsidTr="00897693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5" w:history="1">
              <w:r w:rsidRPr="0089769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Оператор автоматических и полуавтоматических линий станков и установок</w:t>
              </w:r>
            </w:hyperlink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 50 000</w:t>
            </w: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7693" w:rsidRPr="00897693" w:rsidTr="00897693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60 000</w:t>
            </w: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7693" w:rsidRPr="00897693" w:rsidTr="00897693">
        <w:trPr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Фрезеровщик</w:t>
            </w: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60 000</w:t>
            </w: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7693" w:rsidRPr="00897693" w:rsidTr="00897693">
        <w:trPr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Сварщик</w:t>
            </w: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115 000</w:t>
            </w: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7693" w:rsidRPr="00897693" w:rsidTr="00897693">
        <w:trPr>
          <w:trHeight w:val="7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Контролер станочных и слесарных работ</w:t>
            </w: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30 000</w:t>
            </w: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7693" w:rsidRPr="00897693" w:rsidTr="00897693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6" w:history="1">
              <w:r w:rsidRPr="0089769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Контролер сварочных работ</w:t>
              </w:r>
            </w:hyperlink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30 000</w:t>
            </w: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7693" w:rsidRPr="00897693" w:rsidTr="00897693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Машинист мостового крана</w:t>
            </w: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40 000</w:t>
            </w: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7693" w:rsidRPr="00897693" w:rsidTr="00897693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Слесарь МСР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"Буровые установки Кургана"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44 000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44-69-80 (добав. 0233),</w:t>
            </w:r>
          </w:p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8-922-563-28-36</w:t>
            </w: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97693" w:rsidRPr="00897693" w:rsidTr="00897693">
        <w:trPr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Инженер КИП и А</w:t>
            </w:r>
          </w:p>
        </w:tc>
        <w:tc>
          <w:tcPr>
            <w:tcW w:w="2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46 000</w:t>
            </w: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7693" w:rsidRPr="00897693" w:rsidTr="00BF605A">
        <w:trPr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Инженер-технолог</w:t>
            </w:r>
          </w:p>
        </w:tc>
        <w:tc>
          <w:tcPr>
            <w:tcW w:w="2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65 000</w:t>
            </w: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7693" w:rsidRPr="00897693" w:rsidTr="00BF605A">
        <w:trPr>
          <w:trHeight w:val="7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7" w:history="1">
              <w:r w:rsidRPr="0089769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Сварщик-оператор на автоматическую наплавку</w:t>
              </w:r>
            </w:hyperlink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"АК "Корвет"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35 000 - 50 600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Ирина Геннадьевна Михайлова </w:t>
            </w:r>
          </w:p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8(3522)47-67-87</w:t>
            </w: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97693" w:rsidRPr="00897693" w:rsidTr="00897693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8" w:history="1">
              <w:r w:rsidRPr="0089769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Инженер-технолог по сварке</w:t>
              </w:r>
            </w:hyperlink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48 000</w:t>
            </w: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7693" w:rsidRPr="00897693" w:rsidTr="00897693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9" w:history="1">
              <w:r w:rsidRPr="0089769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Электросварщик ручной сварки</w:t>
              </w:r>
            </w:hyperlink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 62 000</w:t>
            </w: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7693" w:rsidRPr="00897693" w:rsidTr="00897693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Заточник</w:t>
            </w: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34 400</w:t>
            </w: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7693" w:rsidRPr="00897693" w:rsidTr="00897693">
        <w:trPr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0" w:history="1">
              <w:r w:rsidRPr="0089769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Контролер сварочных работ</w:t>
              </w:r>
            </w:hyperlink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30 645</w:t>
            </w: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7693" w:rsidRPr="00897693" w:rsidTr="00897693">
        <w:trPr>
          <w:trHeight w:val="11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Наладчик станков и манипуляторов с программным управлением</w:t>
            </w: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43 700 - 72 200</w:t>
            </w: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127E" w:rsidRPr="00897693" w:rsidTr="00BB127E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Слесарь-электрик</w:t>
            </w: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27 600 - 34 600</w:t>
            </w: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127E" w:rsidRPr="00897693" w:rsidTr="00BF605A">
        <w:trPr>
          <w:trHeight w:val="7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Токарь </w:t>
            </w: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32 970 - 52 700</w:t>
            </w: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605A" w:rsidRPr="00897693" w:rsidTr="00BF605A">
        <w:trPr>
          <w:trHeight w:val="7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Токарь ученик</w:t>
            </w: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18 500 - 30 000</w:t>
            </w: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7693" w:rsidRPr="00897693" w:rsidTr="00BF605A">
        <w:trPr>
          <w:trHeight w:val="8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Слесарь-ремонтник металлорежущего оборудования</w:t>
            </w: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39 900 - 46 000</w:t>
            </w: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7693" w:rsidRPr="00897693" w:rsidTr="00897693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Оператор станков с ЧПУ</w:t>
            </w:r>
          </w:p>
        </w:tc>
        <w:tc>
          <w:tcPr>
            <w:tcW w:w="25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"Курганский арматурный завод"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40 000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BF605A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8(3522) 44-69-08</w:t>
            </w:r>
            <w:r w:rsidR="00897693"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97693" w:rsidRPr="00897693" w:rsidTr="00897693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Электромонтер</w:t>
            </w:r>
          </w:p>
        </w:tc>
        <w:tc>
          <w:tcPr>
            <w:tcW w:w="2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40 000</w:t>
            </w: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7693" w:rsidRPr="00897693" w:rsidTr="00897693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 производственного участка</w:t>
            </w:r>
          </w:p>
        </w:tc>
        <w:tc>
          <w:tcPr>
            <w:tcW w:w="2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40 000</w:t>
            </w: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7693" w:rsidRPr="00897693" w:rsidTr="00897693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Токарь</w:t>
            </w:r>
          </w:p>
        </w:tc>
        <w:tc>
          <w:tcPr>
            <w:tcW w:w="2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40 000-</w:t>
            </w: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100 000</w:t>
            </w: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7693" w:rsidRPr="00897693" w:rsidTr="00897693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Токарь 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"Завод механической обработки"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30 000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(3522) 44-39-16,</w:t>
            </w: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8-963-009-78-88</w:t>
            </w:r>
          </w:p>
        </w:tc>
      </w:tr>
      <w:tr w:rsidR="00897693" w:rsidRPr="00897693" w:rsidTr="00897693">
        <w:trPr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Оператор с ПУ</w:t>
            </w: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26 000</w:t>
            </w: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7693" w:rsidRPr="00897693" w:rsidTr="00897693">
        <w:trPr>
          <w:trHeight w:val="11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1" w:history="1">
              <w:r w:rsidRPr="0089769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Наладчик станков и манипуляторов с программным управлением</w:t>
              </w:r>
            </w:hyperlink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28 000</w:t>
            </w: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7693" w:rsidRPr="00897693" w:rsidTr="00897693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Контролер ОТК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ОАО "Курганский автобусный завод"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27 370 - 31 620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(3522) 48-72-19</w:t>
            </w:r>
          </w:p>
        </w:tc>
      </w:tr>
      <w:tr w:rsidR="00897693" w:rsidRPr="00897693" w:rsidTr="00897693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2" w:history="1">
              <w:r w:rsidRPr="0089769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Слесарь механосборочных работ (МСР)</w:t>
              </w:r>
            </w:hyperlink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34 998 - 45 000</w:t>
            </w: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7693" w:rsidRPr="00897693" w:rsidTr="00897693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3" w:history="1">
              <w:r w:rsidRPr="0089769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Электросварщик на автоматических и полуавтоматических машинах</w:t>
              </w:r>
            </w:hyperlink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35 289 - 45 000</w:t>
            </w: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7693" w:rsidRPr="00897693" w:rsidTr="00897693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4" w:history="1">
              <w:r w:rsidRPr="0089769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Токарь-универсал</w:t>
              </w:r>
            </w:hyperlink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40 000 - 60 000</w:t>
            </w: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7693" w:rsidRPr="00897693" w:rsidTr="00897693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5" w:history="1">
              <w:r w:rsidRPr="0089769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Наладчик станков с ЧПУ</w:t>
              </w:r>
            </w:hyperlink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50 000 - 70 000</w:t>
            </w: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7693" w:rsidRPr="00897693" w:rsidTr="00897693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40 000</w:t>
            </w: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605A" w:rsidRPr="00897693" w:rsidTr="00897693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5A" w:rsidRDefault="00BF605A" w:rsidP="00BF605A">
            <w:pPr>
              <w:jc w:val="center"/>
              <w:rPr>
                <w:color w:val="000000"/>
                <w:sz w:val="28"/>
                <w:szCs w:val="28"/>
              </w:rPr>
            </w:pPr>
            <w:hyperlink r:id="rId16" w:history="1">
              <w:r>
                <w:rPr>
                  <w:rStyle w:val="a3"/>
                  <w:color w:val="000000"/>
                  <w:sz w:val="28"/>
                  <w:szCs w:val="28"/>
                  <w:u w:val="none"/>
                </w:rPr>
                <w:t>Слесарь-ремонтник</w:t>
              </w:r>
            </w:hyperlink>
          </w:p>
        </w:tc>
        <w:tc>
          <w:tcPr>
            <w:tcW w:w="2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5A" w:rsidRDefault="00BF605A" w:rsidP="00BF605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АО "Кургандормаш"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5A" w:rsidRDefault="00BF605A" w:rsidP="00BF605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5A" w:rsidRDefault="00BF605A" w:rsidP="00BF605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40 000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5A" w:rsidRDefault="00BF605A" w:rsidP="00BF605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F605A" w:rsidRPr="00897693" w:rsidTr="00BF605A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5A" w:rsidRPr="00897693" w:rsidRDefault="00BF605A" w:rsidP="00BF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7" w:history="1">
              <w:r>
                <w:rPr>
                  <w:rStyle w:val="a3"/>
                  <w:color w:val="000000"/>
                  <w:sz w:val="28"/>
                  <w:szCs w:val="28"/>
                  <w:u w:val="none"/>
                </w:rPr>
                <w:t>Слесарь механосборочных работ</w:t>
              </w:r>
            </w:hyperlink>
          </w:p>
        </w:tc>
        <w:tc>
          <w:tcPr>
            <w:tcW w:w="2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5A" w:rsidRPr="00897693" w:rsidRDefault="00BF605A" w:rsidP="00BF6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5A" w:rsidRPr="00897693" w:rsidRDefault="00BF605A" w:rsidP="00BF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5A" w:rsidRPr="00897693" w:rsidRDefault="00BF605A" w:rsidP="00BF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40 000 – 60 000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5A" w:rsidRPr="00897693" w:rsidRDefault="00BF605A" w:rsidP="00BF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8-909-177-17-83</w:t>
            </w:r>
          </w:p>
          <w:p w:rsidR="00BF605A" w:rsidRPr="00897693" w:rsidRDefault="00BF605A" w:rsidP="00BF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605A" w:rsidRPr="00897693" w:rsidTr="00BF605A">
        <w:trPr>
          <w:trHeight w:val="4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5A" w:rsidRPr="00897693" w:rsidRDefault="00BF605A" w:rsidP="00BF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8" w:history="1">
              <w:r>
                <w:rPr>
                  <w:rStyle w:val="a3"/>
                  <w:color w:val="000000"/>
                  <w:sz w:val="28"/>
                  <w:szCs w:val="28"/>
                  <w:u w:val="none"/>
                </w:rPr>
                <w:t xml:space="preserve">Наладчик станков с </w:t>
              </w:r>
              <w:r>
                <w:rPr>
                  <w:rStyle w:val="a3"/>
                  <w:color w:val="000000"/>
                  <w:sz w:val="28"/>
                  <w:szCs w:val="28"/>
                  <w:u w:val="none"/>
                </w:rPr>
                <w:lastRenderedPageBreak/>
                <w:t>ЧПУ</w:t>
              </w:r>
            </w:hyperlink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5A" w:rsidRPr="00897693" w:rsidRDefault="00BF605A" w:rsidP="00BF6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5A" w:rsidRPr="00897693" w:rsidRDefault="00BF605A" w:rsidP="00BF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5A" w:rsidRPr="00897693" w:rsidRDefault="00BF605A" w:rsidP="00BF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от 40 000</w:t>
            </w:r>
          </w:p>
        </w:tc>
        <w:tc>
          <w:tcPr>
            <w:tcW w:w="19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5A" w:rsidRPr="00897693" w:rsidRDefault="00BF605A" w:rsidP="00BF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605A" w:rsidRPr="00897693" w:rsidTr="008F289C">
        <w:trPr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5A" w:rsidRPr="00897693" w:rsidRDefault="00BF605A" w:rsidP="00BF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Фрезеровщик</w:t>
            </w:r>
          </w:p>
        </w:tc>
        <w:tc>
          <w:tcPr>
            <w:tcW w:w="2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05A" w:rsidRPr="00897693" w:rsidRDefault="00BF605A" w:rsidP="00BF6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5A" w:rsidRPr="00897693" w:rsidRDefault="00BF605A" w:rsidP="00BF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5A" w:rsidRPr="00897693" w:rsidRDefault="00BF605A" w:rsidP="00BF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от 40 000</w:t>
            </w:r>
          </w:p>
        </w:tc>
        <w:tc>
          <w:tcPr>
            <w:tcW w:w="198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5A" w:rsidRPr="00897693" w:rsidRDefault="00BF605A" w:rsidP="00BF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F605A" w:rsidRPr="00897693" w:rsidRDefault="00BF605A" w:rsidP="00BF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F605A" w:rsidRPr="00897693" w:rsidRDefault="00BF605A" w:rsidP="00BF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605A" w:rsidRPr="00897693" w:rsidTr="00E56E3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5A" w:rsidRPr="00897693" w:rsidRDefault="00BF605A" w:rsidP="00BF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9" w:history="1">
              <w:r>
                <w:rPr>
                  <w:rStyle w:val="a3"/>
                  <w:color w:val="000000"/>
                  <w:sz w:val="28"/>
                  <w:szCs w:val="28"/>
                  <w:u w:val="none"/>
                </w:rPr>
                <w:t>Оператор станков с ЧПУ</w:t>
              </w:r>
            </w:hyperlink>
          </w:p>
        </w:tc>
        <w:tc>
          <w:tcPr>
            <w:tcW w:w="2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05A" w:rsidRPr="00897693" w:rsidRDefault="00BF605A" w:rsidP="00BF6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5A" w:rsidRPr="00897693" w:rsidRDefault="00BF605A" w:rsidP="00BF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5A" w:rsidRPr="00897693" w:rsidRDefault="00BF605A" w:rsidP="00BF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от 30 000</w:t>
            </w:r>
          </w:p>
        </w:tc>
        <w:tc>
          <w:tcPr>
            <w:tcW w:w="19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5A" w:rsidRPr="00897693" w:rsidRDefault="00BF605A" w:rsidP="00BF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605A" w:rsidRPr="00897693" w:rsidTr="004E2918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5A" w:rsidRPr="00897693" w:rsidRDefault="00BF605A" w:rsidP="00BF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токарь</w:t>
            </w:r>
          </w:p>
        </w:tc>
        <w:tc>
          <w:tcPr>
            <w:tcW w:w="2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05A" w:rsidRPr="00897693" w:rsidRDefault="00BF605A" w:rsidP="00BF6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5A" w:rsidRPr="00897693" w:rsidRDefault="00BF605A" w:rsidP="00BF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5A" w:rsidRPr="00897693" w:rsidRDefault="00BF605A" w:rsidP="00BF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от 45 000</w:t>
            </w:r>
          </w:p>
        </w:tc>
        <w:tc>
          <w:tcPr>
            <w:tcW w:w="19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5A" w:rsidRPr="00897693" w:rsidRDefault="00BF605A" w:rsidP="00BF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605A" w:rsidRPr="00897693" w:rsidTr="004E2918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5A" w:rsidRPr="00897693" w:rsidRDefault="00BF605A" w:rsidP="00BF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0" w:history="1">
              <w:r>
                <w:rPr>
                  <w:rStyle w:val="a3"/>
                  <w:color w:val="000000"/>
                  <w:sz w:val="28"/>
                  <w:szCs w:val="28"/>
                  <w:u w:val="none"/>
                </w:rPr>
                <w:t>Электросварщик на автоматических и полуавтоматических машинах</w:t>
              </w:r>
            </w:hyperlink>
          </w:p>
        </w:tc>
        <w:tc>
          <w:tcPr>
            <w:tcW w:w="2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05A" w:rsidRPr="00897693" w:rsidRDefault="00BF605A" w:rsidP="00BF6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5A" w:rsidRPr="00897693" w:rsidRDefault="00BF605A" w:rsidP="00BF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5A" w:rsidRPr="00897693" w:rsidRDefault="00BF605A" w:rsidP="00BF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от 40 000</w:t>
            </w:r>
          </w:p>
        </w:tc>
        <w:tc>
          <w:tcPr>
            <w:tcW w:w="198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605A" w:rsidRPr="00897693" w:rsidRDefault="00BF605A" w:rsidP="00BF6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7693" w:rsidRPr="00897693" w:rsidTr="00897693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Электромонтер</w:t>
            </w:r>
          </w:p>
        </w:tc>
        <w:tc>
          <w:tcPr>
            <w:tcW w:w="25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"НПО "Курганприбор</w:t>
            </w:r>
            <w:r w:rsidRPr="0089769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22 000-</w:t>
            </w: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40 000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(3522) 44-35-29</w:t>
            </w:r>
          </w:p>
        </w:tc>
      </w:tr>
      <w:tr w:rsidR="00897693" w:rsidRPr="00897693" w:rsidTr="00897693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Резчик металла на ножницах и прессах</w:t>
            </w:r>
          </w:p>
        </w:tc>
        <w:tc>
          <w:tcPr>
            <w:tcW w:w="2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25 000</w:t>
            </w: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7693" w:rsidRPr="00897693" w:rsidTr="00897693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Налатчик агрегатных станков</w:t>
            </w:r>
          </w:p>
        </w:tc>
        <w:tc>
          <w:tcPr>
            <w:tcW w:w="2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45 000</w:t>
            </w: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7693" w:rsidRPr="00897693" w:rsidTr="00897693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Слесарь механосборочных работ (мср)</w:t>
            </w:r>
          </w:p>
        </w:tc>
        <w:tc>
          <w:tcPr>
            <w:tcW w:w="2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30 000</w:t>
            </w: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7693" w:rsidRPr="00897693" w:rsidTr="00897693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Слесарь - инструментальщик</w:t>
            </w:r>
          </w:p>
        </w:tc>
        <w:tc>
          <w:tcPr>
            <w:tcW w:w="2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30 000</w:t>
            </w: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7693" w:rsidRPr="00897693" w:rsidTr="00897693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Слесарь - ремонтник </w:t>
            </w:r>
          </w:p>
        </w:tc>
        <w:tc>
          <w:tcPr>
            <w:tcW w:w="2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70 000</w:t>
            </w: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7693" w:rsidRPr="00897693" w:rsidTr="00897693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Наладчик и Оператор станков с ПУ</w:t>
            </w:r>
          </w:p>
        </w:tc>
        <w:tc>
          <w:tcPr>
            <w:tcW w:w="2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40 000-79000</w:t>
            </w: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7693" w:rsidRPr="00897693" w:rsidTr="00897693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 участка станков с ПУ</w:t>
            </w:r>
          </w:p>
        </w:tc>
        <w:tc>
          <w:tcPr>
            <w:tcW w:w="2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40 000-</w:t>
            </w: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67 000</w:t>
            </w: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7693" w:rsidRPr="00897693" w:rsidTr="00897693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 участка механообработки</w:t>
            </w:r>
          </w:p>
        </w:tc>
        <w:tc>
          <w:tcPr>
            <w:tcW w:w="2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42 600-</w:t>
            </w: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70 000</w:t>
            </w: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7693" w:rsidRPr="00897693" w:rsidTr="00897693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Контролер ОТК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"ЛД Фитинг"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27 000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8-908-836-47-47</w:t>
            </w:r>
          </w:p>
        </w:tc>
      </w:tr>
      <w:tr w:rsidR="00897693" w:rsidRPr="00897693" w:rsidTr="00897693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Инженер-технолог</w:t>
            </w: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60 000</w:t>
            </w: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7693" w:rsidRPr="00897693" w:rsidTr="00897693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Слесарь-инструментальщик</w:t>
            </w: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35 000-</w:t>
            </w: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40 000</w:t>
            </w: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7693" w:rsidRPr="00897693" w:rsidTr="00897693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Оператор агрегатных станков</w:t>
            </w: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35 000</w:t>
            </w: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7693" w:rsidRPr="00897693" w:rsidTr="00897693">
        <w:trPr>
          <w:trHeight w:val="37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BF6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Уважаемые выпускники! Если Вам </w:t>
            </w: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необходима помощь в трудоустройстве, просим Вас обращаться по адресу: г. Курган, ул. Невежина 26, корпус 2, каб. 100.  тел.  8 (3522) 48-48-59</w:t>
            </w:r>
          </w:p>
        </w:tc>
      </w:tr>
      <w:tr w:rsidR="00897693" w:rsidRPr="00897693" w:rsidTr="00897693">
        <w:trPr>
          <w:trHeight w:val="37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693" w:rsidRPr="00897693" w:rsidRDefault="00897693" w:rsidP="0089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693" w:rsidRPr="00897693" w:rsidRDefault="00897693" w:rsidP="0089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693" w:rsidRPr="00897693" w:rsidRDefault="00897693" w:rsidP="0089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7693" w:rsidRPr="00897693" w:rsidTr="00897693">
        <w:trPr>
          <w:trHeight w:val="375"/>
        </w:trPr>
        <w:tc>
          <w:tcPr>
            <w:tcW w:w="5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Исп. Шилова С.В.   48-48-59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693" w:rsidRPr="00897693" w:rsidRDefault="00897693" w:rsidP="008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7693" w:rsidRPr="00897693" w:rsidTr="00897693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693" w:rsidRPr="00897693" w:rsidRDefault="00897693" w:rsidP="0089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693" w:rsidRPr="00897693" w:rsidRDefault="00897693" w:rsidP="0089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693" w:rsidRPr="00897693" w:rsidRDefault="00897693" w:rsidP="0089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693" w:rsidRPr="00897693" w:rsidRDefault="00897693" w:rsidP="0089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693" w:rsidRPr="00897693" w:rsidRDefault="00897693" w:rsidP="0089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B544F" w:rsidRDefault="001B544F" w:rsidP="00897693"/>
    <w:sectPr w:rsidR="001B5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6FEB"/>
    <w:rsid w:val="00011C8D"/>
    <w:rsid w:val="000E0648"/>
    <w:rsid w:val="001B544F"/>
    <w:rsid w:val="00653CDB"/>
    <w:rsid w:val="00726FEB"/>
    <w:rsid w:val="00897693"/>
    <w:rsid w:val="00BB127E"/>
    <w:rsid w:val="00BF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12832"/>
  <w15:chartTrackingRefBased/>
  <w15:docId w15:val="{35D96F3B-1A38-43EA-8CC4-0BA6A7ED4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769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3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rgan.zarplata.ru/vacancy/card/id73861445/?track=company_vacancy" TargetMode="External"/><Relationship Id="rId13" Type="http://schemas.openxmlformats.org/officeDocument/2006/relationships/hyperlink" Target="https://kurgan.zarplata.ru/vacancy/card/id74168282/?position=10&amp;track=search&amp;query_id=56086f0c-e1e1-441b-968b-0633d8832313" TargetMode="External"/><Relationship Id="rId18" Type="http://schemas.openxmlformats.org/officeDocument/2006/relationships/hyperlink" Target="https://kurtamysh.hh.ru/vacancy/73558031?from=vacancy_search_list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kurgan.zarplata.ru/vacancy/card/id69787302/?track=company_vacancy" TargetMode="External"/><Relationship Id="rId12" Type="http://schemas.openxmlformats.org/officeDocument/2006/relationships/hyperlink" Target="https://kurgan.zarplata.ru/vacancy/card/id75620259/?position=6&amp;track=search&amp;query_id=56086f0c-e1e1-441b-968b-0633d8832313" TargetMode="External"/><Relationship Id="rId17" Type="http://schemas.openxmlformats.org/officeDocument/2006/relationships/hyperlink" Target="https://kurtamysh.hh.ru/vacancy/74140379?from=vacancy_search_lis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kurtamysh.hh.ru/vacancy/73488050?from=vacancy_search_list" TargetMode="External"/><Relationship Id="rId20" Type="http://schemas.openxmlformats.org/officeDocument/2006/relationships/hyperlink" Target="https://kurtamysh.hh.ru/vacancy/73558077?from=vacancy_search_list" TargetMode="External"/><Relationship Id="rId1" Type="http://schemas.openxmlformats.org/officeDocument/2006/relationships/styles" Target="styles.xml"/><Relationship Id="rId6" Type="http://schemas.openxmlformats.org/officeDocument/2006/relationships/hyperlink" Target="https://kurtamysh.hh.ru/vacancy/68117638?from=vacancy_search_list" TargetMode="External"/><Relationship Id="rId11" Type="http://schemas.openxmlformats.org/officeDocument/2006/relationships/hyperlink" Target="https://trud.kurganobl.ru/vacancy/detailemployer/f0ef83e0-3ef6-4f4b-80b4-4fe220217232?returnUrl=/employer/detailvacancy/?companyId=3cbc3abd-52ff-11e7-bdac-000c2973da2c" TargetMode="External"/><Relationship Id="rId5" Type="http://schemas.openxmlformats.org/officeDocument/2006/relationships/hyperlink" Target="https://kurtamysh.hh.ru/vacancy/75649907?from=vacancy_search_list" TargetMode="External"/><Relationship Id="rId15" Type="http://schemas.openxmlformats.org/officeDocument/2006/relationships/hyperlink" Target="https://kurgan.zarplata.ru/vacancy/card/id70394586/?position=17&amp;track=search&amp;query_id=56086f0c-e1e1-441b-968b-0633d8832313" TargetMode="External"/><Relationship Id="rId10" Type="http://schemas.openxmlformats.org/officeDocument/2006/relationships/hyperlink" Target="https://kurgan.zarplata.ru/vacancy/card/id75709013/?track=company_vacancy" TargetMode="External"/><Relationship Id="rId19" Type="http://schemas.openxmlformats.org/officeDocument/2006/relationships/hyperlink" Target="https://kurtamysh.hh.ru/vacancy/73558021?from=vacancy_search_list" TargetMode="External"/><Relationship Id="rId4" Type="http://schemas.openxmlformats.org/officeDocument/2006/relationships/hyperlink" Target="https://kurgan.zarplata.ru/vacancy/card/id72407520/?position=-5&amp;track=company_vacancy" TargetMode="External"/><Relationship Id="rId9" Type="http://schemas.openxmlformats.org/officeDocument/2006/relationships/hyperlink" Target="https://kurgan.zarplata.ru/vacancy/card/id71423190/?track=company_vacancy" TargetMode="External"/><Relationship Id="rId14" Type="http://schemas.openxmlformats.org/officeDocument/2006/relationships/hyperlink" Target="https://kurgan.zarplata.ru/vacancy/card/id75553246/?position=8&amp;track=search&amp;query_id=56086f0c-e1e1-441b-968b-0633d883231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2023-01-13T06:06:00Z</dcterms:created>
  <dcterms:modified xsi:type="dcterms:W3CDTF">2023-01-13T07:41:00Z</dcterms:modified>
</cp:coreProperties>
</file>