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7"/>
      </w:tblGrid>
      <w:tr w:rsidR="00957D35" w:rsidTr="008C0A5F">
        <w:trPr>
          <w:trHeight w:val="3390"/>
        </w:trPr>
        <w:tc>
          <w:tcPr>
            <w:tcW w:w="9497" w:type="dxa"/>
            <w:shd w:val="clear" w:color="auto" w:fill="auto"/>
          </w:tcPr>
          <w:p w:rsidR="00957D35" w:rsidRDefault="00957D35" w:rsidP="008C0A5F">
            <w:pPr>
              <w:jc w:val="center"/>
              <w:rPr>
                <w:color w:val="000000"/>
                <w:szCs w:val="29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76250" cy="596671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51" cy="610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D35" w:rsidRDefault="00957D35" w:rsidP="008C0A5F">
            <w:pPr>
              <w:jc w:val="center"/>
              <w:rPr>
                <w:color w:val="000000"/>
                <w:szCs w:val="29"/>
              </w:rPr>
            </w:pP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  <w:szCs w:val="29"/>
              </w:rPr>
            </w:pPr>
            <w:r w:rsidRPr="00294231">
              <w:rPr>
                <w:b/>
                <w:bCs/>
                <w:color w:val="000000"/>
                <w:kern w:val="24"/>
                <w:szCs w:val="29"/>
              </w:rPr>
              <w:t>ДЕПАРТАМЕНТ ОБРАЗОВАНИЯ И НАУКИ КУРГАНСКОЙ ОБЛАСТИ</w:t>
            </w: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294231">
              <w:rPr>
                <w:b/>
                <w:bCs/>
                <w:color w:val="000000"/>
                <w:kern w:val="24"/>
              </w:rPr>
              <w:t>ГОСУДАРСТВЕННОЕ БЮДЖЕТНОЕ ПРОФЕССИОНАЛЬНОЕ ОБРАЗОВАТЕЛЬНОЕ УЧРЕЖДЕНИЕ</w:t>
            </w: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294231">
              <w:rPr>
                <w:b/>
                <w:bCs/>
                <w:color w:val="000000"/>
                <w:kern w:val="24"/>
              </w:rPr>
              <w:t>«КУРГАНСКИЙ ПРОМЫШЛЕННЫЙ ТЕХНИКУМ»</w:t>
            </w:r>
          </w:p>
          <w:p w:rsidR="00957D35" w:rsidRDefault="00957D35" w:rsidP="008C0A5F">
            <w:pPr>
              <w:jc w:val="center"/>
            </w:pPr>
            <w:r>
              <w:rPr>
                <w:b/>
                <w:bCs/>
                <w:color w:val="000000"/>
                <w:sz w:val="48"/>
                <w:szCs w:val="58"/>
              </w:rPr>
              <w:t>ПРИКАЗ</w:t>
            </w:r>
          </w:p>
        </w:tc>
      </w:tr>
    </w:tbl>
    <w:p w:rsidR="00957D35" w:rsidRPr="00EC3607" w:rsidRDefault="00957D35" w:rsidP="00957D35">
      <w:pPr>
        <w:rPr>
          <w:rFonts w:cs="Arial"/>
          <w:sz w:val="28"/>
          <w:szCs w:val="28"/>
        </w:rPr>
      </w:pPr>
      <w:bookmarkStart w:id="0" w:name="_GoBack"/>
      <w:bookmarkEnd w:id="0"/>
    </w:p>
    <w:p w:rsidR="00957D35" w:rsidRPr="00EC3607" w:rsidRDefault="00E6606B" w:rsidP="00957D35">
      <w:pPr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от 30</w:t>
      </w:r>
      <w:r w:rsidR="006D6175">
        <w:rPr>
          <w:color w:val="000000"/>
          <w:sz w:val="28"/>
          <w:szCs w:val="28"/>
        </w:rPr>
        <w:t xml:space="preserve"> августа</w:t>
      </w:r>
      <w:r w:rsidR="008749C1">
        <w:rPr>
          <w:color w:val="000000"/>
          <w:sz w:val="28"/>
          <w:szCs w:val="28"/>
        </w:rPr>
        <w:t xml:space="preserve"> 2021 года</w:t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  <w:t xml:space="preserve">     </w:t>
      </w:r>
      <w:r w:rsidR="00B22B79">
        <w:rPr>
          <w:color w:val="000000"/>
          <w:sz w:val="28"/>
          <w:szCs w:val="28"/>
        </w:rPr>
        <w:t xml:space="preserve">                  </w:t>
      </w:r>
      <w:r w:rsidR="00957D35" w:rsidRPr="00EC3607">
        <w:rPr>
          <w:color w:val="000000"/>
          <w:sz w:val="28"/>
          <w:szCs w:val="28"/>
        </w:rPr>
        <w:t xml:space="preserve">№ </w:t>
      </w:r>
      <w:r w:rsidR="00175746">
        <w:rPr>
          <w:color w:val="000000"/>
          <w:sz w:val="28"/>
          <w:szCs w:val="28"/>
        </w:rPr>
        <w:t>63</w:t>
      </w:r>
      <w:r w:rsidR="008749C1">
        <w:rPr>
          <w:color w:val="000000"/>
          <w:sz w:val="28"/>
          <w:szCs w:val="28"/>
        </w:rPr>
        <w:t>-с</w:t>
      </w:r>
    </w:p>
    <w:p w:rsidR="00957D35" w:rsidRPr="00EC3607" w:rsidRDefault="00957D35" w:rsidP="00957D35">
      <w:pPr>
        <w:jc w:val="center"/>
        <w:rPr>
          <w:rFonts w:cs="Arial"/>
          <w:sz w:val="28"/>
          <w:szCs w:val="28"/>
        </w:rPr>
      </w:pPr>
      <w:r w:rsidRPr="00EC3607">
        <w:rPr>
          <w:sz w:val="28"/>
          <w:szCs w:val="28"/>
        </w:rPr>
        <w:t>г. Курган</w:t>
      </w:r>
    </w:p>
    <w:p w:rsidR="007D6D45" w:rsidRPr="00570B06" w:rsidRDefault="007D6D45" w:rsidP="007D6D45">
      <w:pPr>
        <w:jc w:val="both"/>
        <w:rPr>
          <w:sz w:val="28"/>
          <w:szCs w:val="28"/>
        </w:rPr>
      </w:pPr>
    </w:p>
    <w:p w:rsidR="00175746" w:rsidRDefault="00E6606B" w:rsidP="007D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 группы,</w:t>
      </w:r>
    </w:p>
    <w:p w:rsidR="007D6D45" w:rsidRDefault="00E6606B" w:rsidP="007D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5746">
        <w:rPr>
          <w:b/>
          <w:sz w:val="28"/>
          <w:szCs w:val="28"/>
        </w:rPr>
        <w:t>с полным возмещением затрат</w:t>
      </w:r>
    </w:p>
    <w:p w:rsidR="00D90024" w:rsidRDefault="00D90024" w:rsidP="007D6D45">
      <w:pPr>
        <w:rPr>
          <w:b/>
          <w:sz w:val="28"/>
          <w:szCs w:val="28"/>
        </w:rPr>
      </w:pPr>
    </w:p>
    <w:p w:rsidR="00D90024" w:rsidRDefault="00E6606B" w:rsidP="00D90024">
      <w:pPr>
        <w:ind w:firstLine="709"/>
        <w:jc w:val="both"/>
        <w:rPr>
          <w:color w:val="000000"/>
          <w:sz w:val="27"/>
          <w:szCs w:val="27"/>
        </w:rPr>
      </w:pPr>
      <w:r w:rsidRPr="00D90024">
        <w:rPr>
          <w:color w:val="000000"/>
        </w:rPr>
        <w:t>В соответствии с Правилами приёма ГБПОУ «Курганский промышленный техникум» на 2021-2022 учебный год, на основании решения</w:t>
      </w:r>
      <w:r w:rsidR="00175746">
        <w:rPr>
          <w:color w:val="000000"/>
        </w:rPr>
        <w:t xml:space="preserve"> приемной комиссии (протокол № 2</w:t>
      </w:r>
      <w:r w:rsidRPr="00D90024">
        <w:rPr>
          <w:color w:val="000000"/>
        </w:rPr>
        <w:t xml:space="preserve"> от 30.08.2021 года)</w:t>
      </w:r>
    </w:p>
    <w:p w:rsidR="007D6D45" w:rsidRDefault="00D36EE0" w:rsidP="00A84F86">
      <w:pPr>
        <w:ind w:firstLine="709"/>
        <w:jc w:val="both"/>
        <w:rPr>
          <w:b/>
          <w:sz w:val="28"/>
          <w:szCs w:val="28"/>
        </w:rPr>
      </w:pPr>
      <w:r w:rsidRPr="00D36EE0">
        <w:rPr>
          <w:b/>
          <w:sz w:val="28"/>
          <w:szCs w:val="28"/>
        </w:rPr>
        <w:t>ПРИКАЗЫВАЮ</w:t>
      </w:r>
      <w:r w:rsidR="007D6D45" w:rsidRPr="00D36EE0">
        <w:rPr>
          <w:b/>
          <w:sz w:val="28"/>
          <w:szCs w:val="28"/>
        </w:rPr>
        <w:t>:</w:t>
      </w:r>
    </w:p>
    <w:p w:rsidR="0013644C" w:rsidRDefault="00102762" w:rsidP="00E6606B">
      <w:pPr>
        <w:pStyle w:val="a7"/>
      </w:pPr>
      <w:r>
        <w:t xml:space="preserve">           1.Зачислить с 1 сентября 2021</w:t>
      </w:r>
      <w:r w:rsidR="00E6606B" w:rsidRPr="00E6606B">
        <w:t xml:space="preserve"> года в техникум на 1 курс очной формы обучения абитуриентов, поступающих на базе основного общего образования по программам подготовки специалистов среднего звена</w:t>
      </w:r>
    </w:p>
    <w:p w:rsidR="00175746" w:rsidRPr="00E6606B" w:rsidRDefault="00175746" w:rsidP="00E6606B">
      <w:pPr>
        <w:pStyle w:val="a7"/>
      </w:pPr>
    </w:p>
    <w:p w:rsidR="00102762" w:rsidRPr="00D90024" w:rsidRDefault="00E6606B" w:rsidP="00E6606B">
      <w:pPr>
        <w:pStyle w:val="a7"/>
        <w:rPr>
          <w:b/>
        </w:rPr>
      </w:pPr>
      <w:r w:rsidRPr="00D90024">
        <w:t xml:space="preserve">- </w:t>
      </w:r>
      <w:r w:rsidR="00175746">
        <w:rPr>
          <w:b/>
        </w:rPr>
        <w:t>в группу 113/2-09 по специальности 27.02.04 «Автоматические системы управления</w:t>
      </w:r>
      <w:r w:rsidRPr="00D90024">
        <w:rPr>
          <w:b/>
        </w:rPr>
        <w:t>», срок обучения 3 года 10 месяцев (согласно списку):</w:t>
      </w:r>
      <w:r w:rsidR="00102762" w:rsidRPr="00D90024">
        <w:t xml:space="preserve"> </w:t>
      </w:r>
    </w:p>
    <w:tbl>
      <w:tblPr>
        <w:tblW w:w="8593" w:type="dxa"/>
        <w:tblInd w:w="93" w:type="dxa"/>
        <w:tblLook w:val="04A0" w:firstRow="1" w:lastRow="0" w:firstColumn="1" w:lastColumn="0" w:noHBand="0" w:noVBand="1"/>
      </w:tblPr>
      <w:tblGrid>
        <w:gridCol w:w="560"/>
        <w:gridCol w:w="8033"/>
      </w:tblGrid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Вальнов</w:t>
            </w:r>
            <w:proofErr w:type="spellEnd"/>
            <w:r>
              <w:rPr>
                <w:rFonts w:eastAsia="SimSun"/>
                <w:color w:val="000000"/>
              </w:rPr>
              <w:t xml:space="preserve"> Антон Юрьевич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Каргапольцев</w:t>
            </w:r>
            <w:proofErr w:type="spellEnd"/>
            <w:r>
              <w:rPr>
                <w:rFonts w:eastAsia="SimSun"/>
                <w:color w:val="000000"/>
              </w:rPr>
              <w:t xml:space="preserve"> Денис Александрович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Каримов Егор Сергеевич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Кузнецов Сергей Константинович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Наумов Артём Юрьевич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Обанин</w:t>
            </w:r>
            <w:proofErr w:type="spellEnd"/>
            <w:r>
              <w:rPr>
                <w:rFonts w:eastAsia="SimSun"/>
                <w:color w:val="000000"/>
              </w:rPr>
              <w:t xml:space="preserve"> Егор Олегович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Осипов Данил Олегович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Павлов Владислав Витальевич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Попов Антон Витальевич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Толмачев Илья Викторович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Тюменцев Вадим Витальевич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12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Фомин Михаил Владиславович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13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Черенков Иван Александрович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14</w:t>
            </w:r>
          </w:p>
        </w:tc>
        <w:tc>
          <w:tcPr>
            <w:tcW w:w="80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Шелудяков Данил Александрович</w:t>
            </w:r>
          </w:p>
        </w:tc>
      </w:tr>
    </w:tbl>
    <w:p w:rsidR="00102762" w:rsidRDefault="00102762" w:rsidP="00E6606B">
      <w:pPr>
        <w:pStyle w:val="a7"/>
      </w:pPr>
    </w:p>
    <w:p w:rsidR="00D90024" w:rsidRDefault="00F23E74" w:rsidP="00E6606B">
      <w:pPr>
        <w:pStyle w:val="a7"/>
        <w:rPr>
          <w:b/>
          <w:color w:val="000000"/>
        </w:rPr>
      </w:pPr>
      <w:r>
        <w:rPr>
          <w:b/>
          <w:color w:val="000000"/>
        </w:rPr>
        <w:t>- в группу 119/1-09 по специальности 20.02.04 «Пожарная безопасность»</w:t>
      </w:r>
      <w:r w:rsidR="00D90024" w:rsidRPr="00D90024">
        <w:rPr>
          <w:b/>
          <w:color w:val="000000"/>
        </w:rPr>
        <w:t>, срок обучения 3 года 10 месяцев (согласно списку):</w:t>
      </w:r>
    </w:p>
    <w:p w:rsidR="00F23E74" w:rsidRDefault="00F23E74" w:rsidP="00E6606B">
      <w:pPr>
        <w:pStyle w:val="a7"/>
        <w:rPr>
          <w:b/>
          <w:color w:val="000000"/>
        </w:rPr>
      </w:pPr>
    </w:p>
    <w:tbl>
      <w:tblPr>
        <w:tblW w:w="8893" w:type="dxa"/>
        <w:tblInd w:w="93" w:type="dxa"/>
        <w:tblLook w:val="04A0" w:firstRow="1" w:lastRow="0" w:firstColumn="1" w:lastColumn="0" w:noHBand="0" w:noVBand="1"/>
      </w:tblPr>
      <w:tblGrid>
        <w:gridCol w:w="560"/>
        <w:gridCol w:w="8333"/>
      </w:tblGrid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Абрамов Егор Александрович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Анфиногенов Егор Евгеньевич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Антонов Андрей Алексеевич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Базанов</w:t>
            </w:r>
            <w:proofErr w:type="spellEnd"/>
            <w:r>
              <w:rPr>
                <w:rFonts w:eastAsia="SimSun"/>
                <w:color w:val="000000"/>
              </w:rPr>
              <w:t xml:space="preserve"> Никита Игоревич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33" w:type="dxa"/>
            <w:shd w:val="clear" w:color="auto" w:fill="auto"/>
          </w:tcPr>
          <w:p w:rsidR="00F23E74" w:rsidRDefault="00F23E74" w:rsidP="002B2A45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Борисов Константин Юрьевич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Василенко Кирилл Николаевич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>7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Деев Данил Александрович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Жуков Роман Андреевич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Журавлев Виктор Романович 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Зайцев Дмитрий Игоревич</w:t>
            </w:r>
          </w:p>
        </w:tc>
      </w:tr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Кичигин Константин Сергеевич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33" w:type="dxa"/>
            <w:shd w:val="clear" w:color="auto" w:fill="auto"/>
            <w:noWrap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Костиков </w:t>
            </w:r>
            <w:proofErr w:type="spellStart"/>
            <w:r>
              <w:rPr>
                <w:rFonts w:eastAsia="SimSun"/>
                <w:color w:val="000000"/>
              </w:rPr>
              <w:t>Дмитрй</w:t>
            </w:r>
            <w:proofErr w:type="spellEnd"/>
            <w:r>
              <w:rPr>
                <w:rFonts w:eastAsia="SimSun"/>
                <w:color w:val="000000"/>
              </w:rPr>
              <w:t xml:space="preserve"> Витальевич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33" w:type="dxa"/>
            <w:shd w:val="clear" w:color="auto" w:fill="auto"/>
            <w:noWrap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Матузов</w:t>
            </w:r>
            <w:proofErr w:type="spellEnd"/>
            <w:r>
              <w:rPr>
                <w:rFonts w:eastAsia="SimSun"/>
                <w:color w:val="000000"/>
              </w:rPr>
              <w:t xml:space="preserve"> Александр Алексеевич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33" w:type="dxa"/>
            <w:shd w:val="clear" w:color="auto" w:fill="auto"/>
            <w:noWrap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Моисеев Евгений Александрович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Пельменев</w:t>
            </w:r>
            <w:proofErr w:type="spellEnd"/>
            <w:r>
              <w:rPr>
                <w:rFonts w:eastAsia="SimSun"/>
                <w:color w:val="000000"/>
              </w:rPr>
              <w:t xml:space="preserve"> Александр Владимирович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Подосенин</w:t>
            </w:r>
            <w:proofErr w:type="spellEnd"/>
            <w:r>
              <w:rPr>
                <w:rFonts w:eastAsia="SimSun"/>
                <w:color w:val="000000"/>
              </w:rPr>
              <w:t xml:space="preserve"> Юрий Иванович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Предеин</w:t>
            </w:r>
            <w:proofErr w:type="spellEnd"/>
            <w:r>
              <w:rPr>
                <w:rFonts w:eastAsia="SimSun"/>
                <w:color w:val="000000"/>
              </w:rPr>
              <w:t xml:space="preserve"> Вадим Сергеевич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Прокопьев Антон Дмитриевич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Прокурат Виктория Станиславовна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Светоносов</w:t>
            </w:r>
            <w:proofErr w:type="spellEnd"/>
            <w:r>
              <w:rPr>
                <w:rFonts w:eastAsia="SimSun"/>
                <w:color w:val="000000"/>
              </w:rPr>
              <w:t xml:space="preserve"> Савелий Владимирович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Совертков</w:t>
            </w:r>
            <w:proofErr w:type="spellEnd"/>
            <w:r>
              <w:rPr>
                <w:rFonts w:eastAsia="SimSun"/>
                <w:color w:val="000000"/>
              </w:rPr>
              <w:t xml:space="preserve"> Денис Егорович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Спирин Евгений Алексеевич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Трофимов Вадим Николаевич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Хохлов Кирилл Сергеевич</w:t>
            </w:r>
          </w:p>
        </w:tc>
      </w:tr>
      <w:tr w:rsidR="00F23E74" w:rsidTr="00F23E74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33" w:type="dxa"/>
            <w:shd w:val="clear" w:color="auto" w:fill="auto"/>
            <w:noWrap/>
            <w:vAlign w:val="bottom"/>
          </w:tcPr>
          <w:p w:rsidR="00F23E74" w:rsidRDefault="00F23E74" w:rsidP="002B2A45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Чепурнов Никита Сергеевич</w:t>
            </w:r>
          </w:p>
        </w:tc>
      </w:tr>
    </w:tbl>
    <w:p w:rsidR="00F23E74" w:rsidRDefault="00F23E74" w:rsidP="00E6606B">
      <w:pPr>
        <w:pStyle w:val="a7"/>
        <w:rPr>
          <w:b/>
          <w:color w:val="000000"/>
        </w:rPr>
      </w:pPr>
    </w:p>
    <w:p w:rsidR="008C0A5F" w:rsidRDefault="00F23E74" w:rsidP="008C0A5F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- в группу 123/2</w:t>
      </w:r>
      <w:r w:rsidR="008C0A5F" w:rsidRPr="008C0A5F">
        <w:rPr>
          <w:b/>
          <w:color w:val="000000"/>
        </w:rPr>
        <w:t>-09 по специальности 23.02.07 «Техническое обслуживание и ремонт двигателей, систем и агрегатов автомобилей», срок обучения 3 года 10 месяцев (согласно списку):</w:t>
      </w:r>
    </w:p>
    <w:tbl>
      <w:tblPr>
        <w:tblW w:w="8893" w:type="dxa"/>
        <w:tblInd w:w="93" w:type="dxa"/>
        <w:tblLook w:val="04A0" w:firstRow="1" w:lastRow="0" w:firstColumn="1" w:lastColumn="0" w:noHBand="0" w:noVBand="1"/>
      </w:tblPr>
      <w:tblGrid>
        <w:gridCol w:w="560"/>
        <w:gridCol w:w="8333"/>
      </w:tblGrid>
      <w:tr w:rsidR="00F23E74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F23E74" w:rsidRDefault="00F23E74" w:rsidP="002B2A45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8333" w:type="dxa"/>
            <w:shd w:val="clear" w:color="auto" w:fill="FFFFFF"/>
            <w:vAlign w:val="center"/>
          </w:tcPr>
          <w:p w:rsidR="00F23E74" w:rsidRDefault="00F23E74" w:rsidP="002B2A45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Бердышев Степан Максимович</w:t>
            </w:r>
          </w:p>
        </w:tc>
      </w:tr>
      <w:tr w:rsidR="006648E6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6648E6" w:rsidRDefault="006648E6" w:rsidP="006648E6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8333" w:type="dxa"/>
            <w:shd w:val="clear" w:color="auto" w:fill="auto"/>
          </w:tcPr>
          <w:p w:rsidR="006648E6" w:rsidRDefault="006648E6" w:rsidP="006648E6">
            <w:pPr>
              <w:textAlignment w:val="top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Епишкин</w:t>
            </w:r>
            <w:proofErr w:type="spellEnd"/>
            <w:r>
              <w:rPr>
                <w:rFonts w:eastAsia="SimSun"/>
                <w:color w:val="000000"/>
              </w:rPr>
              <w:t xml:space="preserve"> Сергей Александрович</w:t>
            </w:r>
          </w:p>
        </w:tc>
      </w:tr>
      <w:tr w:rsidR="006648E6" w:rsidTr="00A2406B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6648E6" w:rsidRDefault="006648E6" w:rsidP="00664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33" w:type="dxa"/>
            <w:shd w:val="clear" w:color="auto" w:fill="auto"/>
            <w:vAlign w:val="center"/>
          </w:tcPr>
          <w:p w:rsidR="006648E6" w:rsidRDefault="006648E6" w:rsidP="006648E6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Малоземов</w:t>
            </w:r>
            <w:proofErr w:type="spellEnd"/>
            <w:r>
              <w:rPr>
                <w:rFonts w:eastAsia="SimSun"/>
                <w:color w:val="000000"/>
              </w:rPr>
              <w:t xml:space="preserve"> Илья Евгеньевич</w:t>
            </w:r>
          </w:p>
        </w:tc>
      </w:tr>
      <w:tr w:rsidR="006648E6" w:rsidTr="00A2406B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6648E6" w:rsidRDefault="006648E6" w:rsidP="006648E6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8333" w:type="dxa"/>
            <w:shd w:val="clear" w:color="auto" w:fill="FFFFFF"/>
            <w:vAlign w:val="bottom"/>
          </w:tcPr>
          <w:p w:rsidR="006648E6" w:rsidRDefault="006648E6" w:rsidP="006648E6">
            <w:pPr>
              <w:textAlignment w:val="bottom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Марфицин</w:t>
            </w:r>
            <w:proofErr w:type="spellEnd"/>
            <w:r>
              <w:rPr>
                <w:rFonts w:eastAsia="SimSun"/>
                <w:color w:val="000000"/>
              </w:rPr>
              <w:t xml:space="preserve"> Данил Сергеевич</w:t>
            </w:r>
          </w:p>
        </w:tc>
      </w:tr>
      <w:tr w:rsidR="006648E6" w:rsidTr="00F23E74">
        <w:trPr>
          <w:trHeight w:val="240"/>
        </w:trPr>
        <w:tc>
          <w:tcPr>
            <w:tcW w:w="560" w:type="dxa"/>
            <w:shd w:val="clear" w:color="auto" w:fill="FFFFFF"/>
            <w:vAlign w:val="center"/>
          </w:tcPr>
          <w:p w:rsidR="006648E6" w:rsidRDefault="006648E6" w:rsidP="006648E6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5</w:t>
            </w:r>
          </w:p>
        </w:tc>
        <w:tc>
          <w:tcPr>
            <w:tcW w:w="8333" w:type="dxa"/>
            <w:shd w:val="clear" w:color="auto" w:fill="FFFFFF"/>
            <w:noWrap/>
            <w:vAlign w:val="bottom"/>
          </w:tcPr>
          <w:p w:rsidR="006648E6" w:rsidRDefault="006648E6" w:rsidP="006648E6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Филиппов Павел Игоревич</w:t>
            </w:r>
          </w:p>
        </w:tc>
      </w:tr>
    </w:tbl>
    <w:p w:rsidR="0030705A" w:rsidRPr="0030705A" w:rsidRDefault="0013644C" w:rsidP="0030705A">
      <w:pPr>
        <w:pStyle w:val="a6"/>
        <w:rPr>
          <w:b/>
          <w:color w:val="000000"/>
        </w:rPr>
      </w:pPr>
      <w:r>
        <w:rPr>
          <w:color w:val="000000"/>
        </w:rPr>
        <w:t xml:space="preserve">           </w:t>
      </w:r>
      <w:r w:rsidR="00F23E74">
        <w:rPr>
          <w:color w:val="000000"/>
        </w:rPr>
        <w:t>2</w:t>
      </w:r>
      <w:r w:rsidR="0030705A" w:rsidRPr="0030705A">
        <w:rPr>
          <w:color w:val="000000"/>
        </w:rPr>
        <w:t xml:space="preserve">. Заведующей учебной часть </w:t>
      </w:r>
      <w:proofErr w:type="spellStart"/>
      <w:r w:rsidR="0030705A" w:rsidRPr="0030705A">
        <w:rPr>
          <w:color w:val="000000"/>
        </w:rPr>
        <w:t>Махановой</w:t>
      </w:r>
      <w:proofErr w:type="spellEnd"/>
      <w:r w:rsidR="0030705A" w:rsidRPr="0030705A">
        <w:rPr>
          <w:color w:val="000000"/>
        </w:rPr>
        <w:t xml:space="preserve"> И.А. внести выше указанных студентов из пункта 1 в </w:t>
      </w:r>
      <w:r>
        <w:rPr>
          <w:color w:val="000000"/>
        </w:rPr>
        <w:t xml:space="preserve">алфавитную </w:t>
      </w:r>
      <w:r w:rsidR="0030705A" w:rsidRPr="0030705A">
        <w:rPr>
          <w:color w:val="000000"/>
        </w:rPr>
        <w:t>книгу</w:t>
      </w:r>
      <w:r w:rsidR="00F23E74">
        <w:rPr>
          <w:color w:val="000000"/>
        </w:rPr>
        <w:t xml:space="preserve">, </w:t>
      </w:r>
      <w:r w:rsidR="0030705A" w:rsidRPr="0030705A">
        <w:rPr>
          <w:color w:val="000000"/>
        </w:rPr>
        <w:t>сформировать личные дела студе</w:t>
      </w:r>
      <w:r w:rsidR="0030705A">
        <w:rPr>
          <w:color w:val="000000"/>
        </w:rPr>
        <w:t>нтов не позднее 15 сентября 2021</w:t>
      </w:r>
      <w:r w:rsidR="0030705A" w:rsidRPr="0030705A">
        <w:rPr>
          <w:color w:val="000000"/>
        </w:rPr>
        <w:t>года.</w:t>
      </w:r>
    </w:p>
    <w:p w:rsidR="0030705A" w:rsidRPr="0030705A" w:rsidRDefault="0030705A" w:rsidP="008C0A5F">
      <w:pPr>
        <w:pStyle w:val="a6"/>
        <w:rPr>
          <w:b/>
          <w:color w:val="000000"/>
        </w:rPr>
      </w:pPr>
    </w:p>
    <w:p w:rsidR="008C0A5F" w:rsidRDefault="008C0A5F" w:rsidP="008C0A5F">
      <w:pPr>
        <w:jc w:val="both"/>
        <w:rPr>
          <w:sz w:val="28"/>
          <w:szCs w:val="28"/>
        </w:rPr>
      </w:pPr>
    </w:p>
    <w:p w:rsidR="000E5C12" w:rsidRDefault="000E5C12" w:rsidP="002316B3">
      <w:pPr>
        <w:jc w:val="both"/>
        <w:rPr>
          <w:sz w:val="28"/>
          <w:szCs w:val="28"/>
        </w:rPr>
      </w:pPr>
    </w:p>
    <w:p w:rsidR="000E5C12" w:rsidRDefault="000E5C12" w:rsidP="002316B3">
      <w:pPr>
        <w:jc w:val="both"/>
        <w:rPr>
          <w:sz w:val="28"/>
          <w:szCs w:val="28"/>
        </w:rPr>
      </w:pPr>
    </w:p>
    <w:p w:rsidR="00957D35" w:rsidRPr="0013644C" w:rsidRDefault="005512F8" w:rsidP="00957D35">
      <w:r>
        <w:rPr>
          <w:sz w:val="28"/>
          <w:szCs w:val="28"/>
        </w:rPr>
        <w:t xml:space="preserve">      </w:t>
      </w:r>
      <w:r w:rsidR="0005401D" w:rsidRPr="0013644C">
        <w:t>Директор</w:t>
      </w:r>
      <w:r w:rsidR="002316B3" w:rsidRPr="0013644C">
        <w:t xml:space="preserve"> </w:t>
      </w:r>
      <w:r w:rsidR="00957D35" w:rsidRPr="0013644C">
        <w:t xml:space="preserve">ГБПОУ «Курганский </w:t>
      </w:r>
    </w:p>
    <w:p w:rsidR="002316B3" w:rsidRPr="0013644C" w:rsidRDefault="005512F8" w:rsidP="00957D35">
      <w:r w:rsidRPr="0013644C">
        <w:t xml:space="preserve">        </w:t>
      </w:r>
      <w:r w:rsidR="00DD2521" w:rsidRPr="0013644C">
        <w:t>промыш</w:t>
      </w:r>
      <w:r w:rsidR="00957D35" w:rsidRPr="0013644C">
        <w:t xml:space="preserve">ленный </w:t>
      </w:r>
      <w:r w:rsidR="008749C1" w:rsidRPr="0013644C">
        <w:t>техникум»</w:t>
      </w:r>
      <w:r w:rsidRPr="0013644C">
        <w:tab/>
      </w:r>
      <w:r w:rsidRPr="0013644C">
        <w:tab/>
      </w:r>
      <w:r w:rsidRPr="0013644C">
        <w:tab/>
      </w:r>
      <w:r w:rsidRPr="0013644C">
        <w:tab/>
        <w:t xml:space="preserve">             </w:t>
      </w:r>
      <w:r w:rsidR="002316B3" w:rsidRPr="0013644C">
        <w:t>В.Д.Сапрыгин</w:t>
      </w:r>
    </w:p>
    <w:p w:rsidR="0043138B" w:rsidRDefault="0043138B" w:rsidP="00957D35">
      <w:pPr>
        <w:rPr>
          <w:sz w:val="28"/>
          <w:szCs w:val="28"/>
        </w:rPr>
      </w:pPr>
    </w:p>
    <w:p w:rsidR="0043138B" w:rsidRDefault="0043138B" w:rsidP="007D6D45">
      <w:pPr>
        <w:jc w:val="both"/>
        <w:rPr>
          <w:sz w:val="28"/>
          <w:szCs w:val="28"/>
        </w:rPr>
      </w:pPr>
    </w:p>
    <w:p w:rsidR="002316B3" w:rsidRDefault="002316B3" w:rsidP="007D6D45">
      <w:pPr>
        <w:jc w:val="both"/>
        <w:rPr>
          <w:sz w:val="28"/>
          <w:szCs w:val="28"/>
        </w:rPr>
      </w:pPr>
    </w:p>
    <w:p w:rsidR="0067540D" w:rsidRDefault="0067540D" w:rsidP="007D6D45"/>
    <w:p w:rsidR="00550161" w:rsidRDefault="00550161" w:rsidP="007D6D45"/>
    <w:p w:rsidR="00B22B79" w:rsidRDefault="00B22B79" w:rsidP="007D6D45"/>
    <w:p w:rsidR="006648E6" w:rsidRDefault="006648E6" w:rsidP="007D6D45"/>
    <w:p w:rsidR="006648E6" w:rsidRDefault="006648E6" w:rsidP="007D6D45"/>
    <w:p w:rsidR="00A27816" w:rsidRDefault="00957D35" w:rsidP="0067540D">
      <w:pPr>
        <w:rPr>
          <w:sz w:val="20"/>
          <w:szCs w:val="20"/>
        </w:rPr>
      </w:pPr>
      <w:r>
        <w:rPr>
          <w:sz w:val="20"/>
          <w:szCs w:val="20"/>
        </w:rPr>
        <w:t xml:space="preserve">Коркина Лариса </w:t>
      </w:r>
      <w:proofErr w:type="spellStart"/>
      <w:r w:rsidR="00744EAB">
        <w:rPr>
          <w:sz w:val="20"/>
          <w:szCs w:val="20"/>
        </w:rPr>
        <w:t>Ф</w:t>
      </w:r>
      <w:r>
        <w:rPr>
          <w:sz w:val="20"/>
          <w:szCs w:val="20"/>
        </w:rPr>
        <w:t>иногентовна</w:t>
      </w:r>
      <w:proofErr w:type="spellEnd"/>
    </w:p>
    <w:p w:rsidR="00222AE8" w:rsidRPr="0067540D" w:rsidRDefault="00744EAB" w:rsidP="0067540D">
      <w:pPr>
        <w:rPr>
          <w:sz w:val="20"/>
          <w:szCs w:val="20"/>
        </w:rPr>
      </w:pPr>
      <w:r>
        <w:rPr>
          <w:sz w:val="20"/>
          <w:szCs w:val="20"/>
        </w:rPr>
        <w:t>8(3522) 25-58-47</w:t>
      </w:r>
    </w:p>
    <w:sectPr w:rsidR="00222AE8" w:rsidRPr="0067540D" w:rsidSect="006754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4C6C"/>
    <w:multiLevelType w:val="hybridMultilevel"/>
    <w:tmpl w:val="25CA163E"/>
    <w:lvl w:ilvl="0" w:tplc="B03EB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15034"/>
    <w:multiLevelType w:val="hybridMultilevel"/>
    <w:tmpl w:val="4AD4177A"/>
    <w:lvl w:ilvl="0" w:tplc="ADFE97B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0A1452"/>
    <w:multiLevelType w:val="hybridMultilevel"/>
    <w:tmpl w:val="9AB0DE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A7FD6"/>
    <w:multiLevelType w:val="hybridMultilevel"/>
    <w:tmpl w:val="6CC05E06"/>
    <w:lvl w:ilvl="0" w:tplc="77B6DD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49332B4"/>
    <w:multiLevelType w:val="hybridMultilevel"/>
    <w:tmpl w:val="5C268132"/>
    <w:lvl w:ilvl="0" w:tplc="D44C1B2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38C1046"/>
    <w:multiLevelType w:val="hybridMultilevel"/>
    <w:tmpl w:val="39DE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C417A"/>
    <w:multiLevelType w:val="hybridMultilevel"/>
    <w:tmpl w:val="D3445C5C"/>
    <w:lvl w:ilvl="0" w:tplc="F014E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573D5"/>
    <w:multiLevelType w:val="hybridMultilevel"/>
    <w:tmpl w:val="D5827D40"/>
    <w:lvl w:ilvl="0" w:tplc="64AEE8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33323F"/>
    <w:multiLevelType w:val="hybridMultilevel"/>
    <w:tmpl w:val="6D0CDF40"/>
    <w:lvl w:ilvl="0" w:tplc="6D92FAC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112BBA"/>
    <w:multiLevelType w:val="hybridMultilevel"/>
    <w:tmpl w:val="D5827D40"/>
    <w:lvl w:ilvl="0" w:tplc="64AEE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45"/>
    <w:rsid w:val="00013317"/>
    <w:rsid w:val="00025369"/>
    <w:rsid w:val="000333A6"/>
    <w:rsid w:val="0003478A"/>
    <w:rsid w:val="00036302"/>
    <w:rsid w:val="00044FA6"/>
    <w:rsid w:val="0005401D"/>
    <w:rsid w:val="000548DD"/>
    <w:rsid w:val="00056828"/>
    <w:rsid w:val="00057FFA"/>
    <w:rsid w:val="00084941"/>
    <w:rsid w:val="000A4159"/>
    <w:rsid w:val="000A6F34"/>
    <w:rsid w:val="000B3213"/>
    <w:rsid w:val="000E5044"/>
    <w:rsid w:val="000E5C12"/>
    <w:rsid w:val="000F40BD"/>
    <w:rsid w:val="00102762"/>
    <w:rsid w:val="0012220D"/>
    <w:rsid w:val="00127A8E"/>
    <w:rsid w:val="00135CCF"/>
    <w:rsid w:val="0013644C"/>
    <w:rsid w:val="00145009"/>
    <w:rsid w:val="00162762"/>
    <w:rsid w:val="00175746"/>
    <w:rsid w:val="00185605"/>
    <w:rsid w:val="001907D0"/>
    <w:rsid w:val="001B2306"/>
    <w:rsid w:val="001C088D"/>
    <w:rsid w:val="001D28EB"/>
    <w:rsid w:val="001E0258"/>
    <w:rsid w:val="001E526A"/>
    <w:rsid w:val="001F2E23"/>
    <w:rsid w:val="00202137"/>
    <w:rsid w:val="00214473"/>
    <w:rsid w:val="00222AE8"/>
    <w:rsid w:val="002262A4"/>
    <w:rsid w:val="002316B3"/>
    <w:rsid w:val="00232E6D"/>
    <w:rsid w:val="00246239"/>
    <w:rsid w:val="00256A33"/>
    <w:rsid w:val="00264F8A"/>
    <w:rsid w:val="002714AB"/>
    <w:rsid w:val="0028158D"/>
    <w:rsid w:val="00296479"/>
    <w:rsid w:val="002C381E"/>
    <w:rsid w:val="002F693A"/>
    <w:rsid w:val="003050C6"/>
    <w:rsid w:val="00306ED5"/>
    <w:rsid w:val="0030705A"/>
    <w:rsid w:val="00316105"/>
    <w:rsid w:val="003274A1"/>
    <w:rsid w:val="003335CE"/>
    <w:rsid w:val="00333FD8"/>
    <w:rsid w:val="00334EC3"/>
    <w:rsid w:val="00364908"/>
    <w:rsid w:val="0037547A"/>
    <w:rsid w:val="00390988"/>
    <w:rsid w:val="003A374A"/>
    <w:rsid w:val="003A7F2A"/>
    <w:rsid w:val="003B00C7"/>
    <w:rsid w:val="003C7A16"/>
    <w:rsid w:val="003F60F6"/>
    <w:rsid w:val="004044DF"/>
    <w:rsid w:val="0042487B"/>
    <w:rsid w:val="00426330"/>
    <w:rsid w:val="0043138B"/>
    <w:rsid w:val="004334C7"/>
    <w:rsid w:val="004A21C2"/>
    <w:rsid w:val="004B3623"/>
    <w:rsid w:val="004B3B94"/>
    <w:rsid w:val="004C3AB1"/>
    <w:rsid w:val="005142A7"/>
    <w:rsid w:val="00520F68"/>
    <w:rsid w:val="00526312"/>
    <w:rsid w:val="00530343"/>
    <w:rsid w:val="00530B51"/>
    <w:rsid w:val="0053626C"/>
    <w:rsid w:val="00550161"/>
    <w:rsid w:val="005512F8"/>
    <w:rsid w:val="0055384C"/>
    <w:rsid w:val="00557E6F"/>
    <w:rsid w:val="00571281"/>
    <w:rsid w:val="005839A1"/>
    <w:rsid w:val="00590500"/>
    <w:rsid w:val="005A7164"/>
    <w:rsid w:val="005C371B"/>
    <w:rsid w:val="005C635C"/>
    <w:rsid w:val="00602E64"/>
    <w:rsid w:val="006057FF"/>
    <w:rsid w:val="00622EF1"/>
    <w:rsid w:val="006279AD"/>
    <w:rsid w:val="00631129"/>
    <w:rsid w:val="00643605"/>
    <w:rsid w:val="006566C1"/>
    <w:rsid w:val="006648E6"/>
    <w:rsid w:val="00664AC3"/>
    <w:rsid w:val="0067540D"/>
    <w:rsid w:val="00676C77"/>
    <w:rsid w:val="006814CF"/>
    <w:rsid w:val="006A38DD"/>
    <w:rsid w:val="006A44E1"/>
    <w:rsid w:val="006B2311"/>
    <w:rsid w:val="006B3222"/>
    <w:rsid w:val="006B685B"/>
    <w:rsid w:val="006D373D"/>
    <w:rsid w:val="006D533B"/>
    <w:rsid w:val="006D6175"/>
    <w:rsid w:val="00715EFD"/>
    <w:rsid w:val="007173FE"/>
    <w:rsid w:val="00723BA5"/>
    <w:rsid w:val="0073319A"/>
    <w:rsid w:val="007353CD"/>
    <w:rsid w:val="0073692F"/>
    <w:rsid w:val="00744EAB"/>
    <w:rsid w:val="0075048C"/>
    <w:rsid w:val="00754AB1"/>
    <w:rsid w:val="00757B28"/>
    <w:rsid w:val="00767450"/>
    <w:rsid w:val="00783427"/>
    <w:rsid w:val="007A4BE7"/>
    <w:rsid w:val="007A6A85"/>
    <w:rsid w:val="007D6D45"/>
    <w:rsid w:val="007E3543"/>
    <w:rsid w:val="008020A5"/>
    <w:rsid w:val="00807AD7"/>
    <w:rsid w:val="008108D7"/>
    <w:rsid w:val="008254F8"/>
    <w:rsid w:val="00851583"/>
    <w:rsid w:val="00861F20"/>
    <w:rsid w:val="008749C1"/>
    <w:rsid w:val="00876423"/>
    <w:rsid w:val="008877B6"/>
    <w:rsid w:val="00893295"/>
    <w:rsid w:val="008A2DA9"/>
    <w:rsid w:val="008B5458"/>
    <w:rsid w:val="008C0A5F"/>
    <w:rsid w:val="008C6F5D"/>
    <w:rsid w:val="008C715D"/>
    <w:rsid w:val="008E6B7C"/>
    <w:rsid w:val="008F49AE"/>
    <w:rsid w:val="0092486A"/>
    <w:rsid w:val="00924A16"/>
    <w:rsid w:val="00925062"/>
    <w:rsid w:val="00930FC5"/>
    <w:rsid w:val="009336FB"/>
    <w:rsid w:val="00945D82"/>
    <w:rsid w:val="00957D35"/>
    <w:rsid w:val="009615E1"/>
    <w:rsid w:val="009638B3"/>
    <w:rsid w:val="009712E8"/>
    <w:rsid w:val="00983C2E"/>
    <w:rsid w:val="009A49F0"/>
    <w:rsid w:val="009A722E"/>
    <w:rsid w:val="009B3F20"/>
    <w:rsid w:val="009B5786"/>
    <w:rsid w:val="009C6E93"/>
    <w:rsid w:val="009D737E"/>
    <w:rsid w:val="00A27816"/>
    <w:rsid w:val="00A27F2E"/>
    <w:rsid w:val="00A4314A"/>
    <w:rsid w:val="00A45A18"/>
    <w:rsid w:val="00A5291C"/>
    <w:rsid w:val="00A84F86"/>
    <w:rsid w:val="00A966F7"/>
    <w:rsid w:val="00AC1597"/>
    <w:rsid w:val="00AC6E91"/>
    <w:rsid w:val="00AD0C9F"/>
    <w:rsid w:val="00AE5AD9"/>
    <w:rsid w:val="00AE65FC"/>
    <w:rsid w:val="00B0746F"/>
    <w:rsid w:val="00B22B79"/>
    <w:rsid w:val="00B266A9"/>
    <w:rsid w:val="00B468BF"/>
    <w:rsid w:val="00B532C8"/>
    <w:rsid w:val="00B54022"/>
    <w:rsid w:val="00B559F9"/>
    <w:rsid w:val="00B61C54"/>
    <w:rsid w:val="00B6515F"/>
    <w:rsid w:val="00B97EBE"/>
    <w:rsid w:val="00BA0FAA"/>
    <w:rsid w:val="00BB0315"/>
    <w:rsid w:val="00BC589B"/>
    <w:rsid w:val="00BD75D0"/>
    <w:rsid w:val="00BE5DEB"/>
    <w:rsid w:val="00C0712F"/>
    <w:rsid w:val="00C27ABD"/>
    <w:rsid w:val="00C37E66"/>
    <w:rsid w:val="00C53506"/>
    <w:rsid w:val="00C646CB"/>
    <w:rsid w:val="00C661CD"/>
    <w:rsid w:val="00C82D02"/>
    <w:rsid w:val="00C83306"/>
    <w:rsid w:val="00C95C56"/>
    <w:rsid w:val="00CC2DB7"/>
    <w:rsid w:val="00CE66A2"/>
    <w:rsid w:val="00CF08B0"/>
    <w:rsid w:val="00CF1DF8"/>
    <w:rsid w:val="00CF42AB"/>
    <w:rsid w:val="00CF56C2"/>
    <w:rsid w:val="00D01E44"/>
    <w:rsid w:val="00D079A9"/>
    <w:rsid w:val="00D108FB"/>
    <w:rsid w:val="00D149FD"/>
    <w:rsid w:val="00D2684E"/>
    <w:rsid w:val="00D36EE0"/>
    <w:rsid w:val="00D370B4"/>
    <w:rsid w:val="00D47561"/>
    <w:rsid w:val="00D50F05"/>
    <w:rsid w:val="00D90024"/>
    <w:rsid w:val="00D90ED5"/>
    <w:rsid w:val="00DA0A2D"/>
    <w:rsid w:val="00DB7A71"/>
    <w:rsid w:val="00DD1B3D"/>
    <w:rsid w:val="00DD2521"/>
    <w:rsid w:val="00DD7EF9"/>
    <w:rsid w:val="00DE536F"/>
    <w:rsid w:val="00DF1B39"/>
    <w:rsid w:val="00DF5935"/>
    <w:rsid w:val="00DF6036"/>
    <w:rsid w:val="00E37FB7"/>
    <w:rsid w:val="00E4525B"/>
    <w:rsid w:val="00E56728"/>
    <w:rsid w:val="00E60CF0"/>
    <w:rsid w:val="00E6606B"/>
    <w:rsid w:val="00E97D39"/>
    <w:rsid w:val="00EB2A27"/>
    <w:rsid w:val="00EB2C95"/>
    <w:rsid w:val="00ED3F16"/>
    <w:rsid w:val="00F10516"/>
    <w:rsid w:val="00F162AA"/>
    <w:rsid w:val="00F23E74"/>
    <w:rsid w:val="00F272FE"/>
    <w:rsid w:val="00F343CA"/>
    <w:rsid w:val="00F413FD"/>
    <w:rsid w:val="00F60C4C"/>
    <w:rsid w:val="00F67B92"/>
    <w:rsid w:val="00F93EDD"/>
    <w:rsid w:val="00F97ADB"/>
    <w:rsid w:val="00FC1016"/>
    <w:rsid w:val="00FC14BC"/>
    <w:rsid w:val="00FC52C7"/>
    <w:rsid w:val="00FE6507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D659-0A90-4B2A-97C5-532FE210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6606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6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Евгеньевна</cp:lastModifiedBy>
  <cp:revision>5</cp:revision>
  <cp:lastPrinted>2021-09-02T05:17:00Z</cp:lastPrinted>
  <dcterms:created xsi:type="dcterms:W3CDTF">2021-09-01T03:42:00Z</dcterms:created>
  <dcterms:modified xsi:type="dcterms:W3CDTF">2021-09-02T05:18:00Z</dcterms:modified>
</cp:coreProperties>
</file>